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D8375" w14:textId="77777777" w:rsidR="00053543" w:rsidRPr="00B21B61" w:rsidRDefault="00053543" w:rsidP="005D2644">
      <w:pPr>
        <w:jc w:val="center"/>
        <w:rPr>
          <w:rFonts w:asciiTheme="majorEastAsia" w:eastAsiaTheme="majorEastAsia" w:hAnsiTheme="majorEastAsia"/>
          <w:sz w:val="24"/>
        </w:rPr>
      </w:pPr>
      <w:r w:rsidRPr="00B21B61">
        <w:rPr>
          <w:rFonts w:asciiTheme="majorEastAsia" w:eastAsiaTheme="majorEastAsia" w:hAnsiTheme="majorEastAsia" w:hint="eastAsia"/>
          <w:sz w:val="24"/>
        </w:rPr>
        <w:t>「港湾談話室の秋の叙勲お祝いの会の延期について」</w:t>
      </w:r>
    </w:p>
    <w:p w14:paraId="5D090FE5" w14:textId="77777777" w:rsidR="00053543" w:rsidRDefault="00053543" w:rsidP="00053543"/>
    <w:p w14:paraId="3FB3AFB7" w14:textId="77777777" w:rsidR="009026BF" w:rsidRPr="00930599" w:rsidRDefault="00F76E4D">
      <w:r w:rsidRPr="00930599">
        <w:rPr>
          <w:rFonts w:hint="eastAsia"/>
        </w:rPr>
        <w:t>港湾談話室会員各位</w:t>
      </w:r>
    </w:p>
    <w:p w14:paraId="6B68CC0E" w14:textId="77777777" w:rsidR="00F76E4D" w:rsidRPr="00930599" w:rsidRDefault="00F76E4D"/>
    <w:p w14:paraId="2E69275A" w14:textId="77777777" w:rsidR="00930599" w:rsidRPr="00930599" w:rsidRDefault="00930599">
      <w:r w:rsidRPr="00930599">
        <w:rPr>
          <w:rFonts w:hint="eastAsia"/>
        </w:rPr>
        <w:t>拝啓</w:t>
      </w:r>
    </w:p>
    <w:p w14:paraId="131781B0" w14:textId="77777777" w:rsidR="00F76E4D" w:rsidRPr="00930599" w:rsidRDefault="00F76E4D">
      <w:r w:rsidRPr="00930599">
        <w:rPr>
          <w:rFonts w:hint="eastAsia"/>
        </w:rPr>
        <w:t>紅葉の季節になりましたが、会員の皆様におかれましてはお変わりございませんか。</w:t>
      </w:r>
    </w:p>
    <w:p w14:paraId="07D6F630" w14:textId="77777777" w:rsidR="00F76E4D" w:rsidRPr="00930599" w:rsidRDefault="00F76E4D"/>
    <w:p w14:paraId="5CAF3A38" w14:textId="77777777" w:rsidR="00F76E4D" w:rsidRPr="00930599" w:rsidRDefault="00F76E4D">
      <w:r w:rsidRPr="00930599">
        <w:rPr>
          <w:rFonts w:hint="eastAsia"/>
        </w:rPr>
        <w:t>今年は新型コロナウィルス感染症の影響で、各種活動の自粛等が行われています。</w:t>
      </w:r>
    </w:p>
    <w:p w14:paraId="49596BAE" w14:textId="77777777" w:rsidR="00F76E4D" w:rsidRPr="00930599" w:rsidRDefault="00F76E4D">
      <w:r w:rsidRPr="00930599">
        <w:rPr>
          <w:rFonts w:hint="eastAsia"/>
        </w:rPr>
        <w:t>港湾談話室の活動についても、春の叙勲お祝いの会の延期を決めて以来、様子を</w:t>
      </w:r>
      <w:r w:rsidR="001153D1" w:rsidRPr="00930599">
        <w:rPr>
          <w:rFonts w:hint="eastAsia"/>
        </w:rPr>
        <w:t>うかが</w:t>
      </w:r>
      <w:r w:rsidRPr="00930599">
        <w:rPr>
          <w:rFonts w:hint="eastAsia"/>
        </w:rPr>
        <w:t>ってきましたが、未だに感染が治まっていないことや、ワクチンなど</w:t>
      </w:r>
      <w:r w:rsidR="001153D1" w:rsidRPr="00930599">
        <w:rPr>
          <w:rFonts w:hint="eastAsia"/>
        </w:rPr>
        <w:t>の</w:t>
      </w:r>
      <w:r w:rsidRPr="00930599">
        <w:rPr>
          <w:rFonts w:hint="eastAsia"/>
        </w:rPr>
        <w:t>開発も具体的に見えて</w:t>
      </w:r>
      <w:r w:rsidR="001153D1" w:rsidRPr="00930599">
        <w:rPr>
          <w:rFonts w:hint="eastAsia"/>
        </w:rPr>
        <w:t>こ</w:t>
      </w:r>
      <w:r w:rsidRPr="00930599">
        <w:rPr>
          <w:rFonts w:hint="eastAsia"/>
        </w:rPr>
        <w:t>ない現状を考えますと、多人数の懇親の場などを設けることが難しい状況になっています。</w:t>
      </w:r>
    </w:p>
    <w:p w14:paraId="0684DD4A" w14:textId="2F5BF40C" w:rsidR="00F76E4D" w:rsidRPr="00930599" w:rsidRDefault="00F76E4D">
      <w:r w:rsidRPr="00930599">
        <w:rPr>
          <w:rFonts w:hint="eastAsia"/>
        </w:rPr>
        <w:t>また、年内に行われる予定であった類似の会合も、中止又は延期となっています。</w:t>
      </w:r>
    </w:p>
    <w:p w14:paraId="322A02A7" w14:textId="77777777" w:rsidR="00F76E4D" w:rsidRPr="00D67DE4" w:rsidRDefault="00F76E4D"/>
    <w:p w14:paraId="10B47EF0" w14:textId="308FA4CA" w:rsidR="00F76E4D" w:rsidRPr="00930599" w:rsidRDefault="00F76E4D">
      <w:r w:rsidRPr="00930599">
        <w:rPr>
          <w:rFonts w:hint="eastAsia"/>
        </w:rPr>
        <w:t>このため、秋（12月</w:t>
      </w:r>
      <w:r w:rsidR="00D67DE4">
        <w:rPr>
          <w:rFonts w:hint="eastAsia"/>
        </w:rPr>
        <w:t>7</w:t>
      </w:r>
      <w:r w:rsidRPr="00930599">
        <w:rPr>
          <w:rFonts w:hint="eastAsia"/>
        </w:rPr>
        <w:t>日）に予定していた叙勲お祝いの会も</w:t>
      </w:r>
      <w:r w:rsidR="00B2626C" w:rsidRPr="00930599">
        <w:rPr>
          <w:rFonts w:hint="eastAsia"/>
        </w:rPr>
        <w:t>延期することと致しました。来年の春（6月14</w:t>
      </w:r>
      <w:r w:rsidR="00497683" w:rsidRPr="00930599">
        <w:rPr>
          <w:rFonts w:hint="eastAsia"/>
        </w:rPr>
        <w:t>日）には今年度の叙勲のお祝いと併せて、3期分のお祝いの会を検討していきたいと考えていますので、ご了承下さい。</w:t>
      </w:r>
    </w:p>
    <w:p w14:paraId="77766E7D" w14:textId="77777777" w:rsidR="00497683" w:rsidRPr="00930599" w:rsidRDefault="00497683" w:rsidP="00053543"/>
    <w:p w14:paraId="15799F2F" w14:textId="15F6AFCF" w:rsidR="00497683" w:rsidRPr="00930599" w:rsidRDefault="00497683">
      <w:r w:rsidRPr="00930599">
        <w:rPr>
          <w:rFonts w:hint="eastAsia"/>
        </w:rPr>
        <w:t>なお、お祝いの会の開催を来年度に延期したため、今年度の年会費を無料にすることと致しました。</w:t>
      </w:r>
    </w:p>
    <w:p w14:paraId="75DC8598" w14:textId="77777777" w:rsidR="00497683" w:rsidRPr="00D67DE4" w:rsidRDefault="00497683"/>
    <w:p w14:paraId="27FE08EA" w14:textId="281B7BFF" w:rsidR="00497683" w:rsidRPr="00930599" w:rsidRDefault="00497683">
      <w:r w:rsidRPr="00930599">
        <w:rPr>
          <w:rFonts w:hint="eastAsia"/>
        </w:rPr>
        <w:t>朝夕は涼しく</w:t>
      </w:r>
      <w:r w:rsidR="00053543" w:rsidRPr="00930599">
        <w:rPr>
          <w:rFonts w:hint="eastAsia"/>
        </w:rPr>
        <w:t>なって参り、インフルエンザ等の流行も心配されます</w:t>
      </w:r>
      <w:r w:rsidR="001153D1" w:rsidRPr="00930599">
        <w:rPr>
          <w:rFonts w:hint="eastAsia"/>
        </w:rPr>
        <w:t>が</w:t>
      </w:r>
      <w:r w:rsidR="00053543" w:rsidRPr="00930599">
        <w:rPr>
          <w:rFonts w:hint="eastAsia"/>
        </w:rPr>
        <w:t>、くれぐれもご自愛</w:t>
      </w:r>
      <w:r w:rsidR="00754A48">
        <w:rPr>
          <w:rFonts w:hint="eastAsia"/>
        </w:rPr>
        <w:t>の</w:t>
      </w:r>
      <w:r w:rsidR="00D67DE4">
        <w:rPr>
          <w:rFonts w:hint="eastAsia"/>
        </w:rPr>
        <w:t>上お過ごし</w:t>
      </w:r>
      <w:r w:rsidR="00053543" w:rsidRPr="00930599">
        <w:rPr>
          <w:rFonts w:hint="eastAsia"/>
        </w:rPr>
        <w:t>下さい</w:t>
      </w:r>
      <w:r w:rsidRPr="00930599">
        <w:rPr>
          <w:rFonts w:hint="eastAsia"/>
        </w:rPr>
        <w:t>。</w:t>
      </w:r>
    </w:p>
    <w:p w14:paraId="57A8B3AD" w14:textId="77777777" w:rsidR="00930599" w:rsidRPr="00930599" w:rsidRDefault="00930599" w:rsidP="00930599">
      <w:pPr>
        <w:wordWrap w:val="0"/>
        <w:jc w:val="right"/>
      </w:pPr>
      <w:r w:rsidRPr="00930599">
        <w:rPr>
          <w:rFonts w:hint="eastAsia"/>
        </w:rPr>
        <w:t xml:space="preserve">敬具　　</w:t>
      </w:r>
    </w:p>
    <w:p w14:paraId="7E01D64D" w14:textId="77777777" w:rsidR="00930599" w:rsidRPr="00930599" w:rsidRDefault="00930599" w:rsidP="00930599">
      <w:pPr>
        <w:jc w:val="right"/>
      </w:pPr>
    </w:p>
    <w:p w14:paraId="27873BBD" w14:textId="77777777" w:rsidR="00AA4748" w:rsidRPr="00930599" w:rsidRDefault="00AA4748" w:rsidP="00AA4748">
      <w:pPr>
        <w:wordWrap w:val="0"/>
        <w:jc w:val="right"/>
      </w:pPr>
      <w:r w:rsidRPr="00930599">
        <w:rPr>
          <w:rFonts w:hint="eastAsia"/>
        </w:rPr>
        <w:t xml:space="preserve">令和2年10月吉日　</w:t>
      </w:r>
    </w:p>
    <w:p w14:paraId="0A0B8D91" w14:textId="77777777" w:rsidR="00AA4748" w:rsidRPr="00930599" w:rsidRDefault="00AA4748" w:rsidP="00AA4748">
      <w:pPr>
        <w:jc w:val="right"/>
      </w:pPr>
    </w:p>
    <w:p w14:paraId="7842A739" w14:textId="77777777" w:rsidR="00053543" w:rsidRPr="00930599" w:rsidRDefault="00053543" w:rsidP="00AA4748">
      <w:pPr>
        <w:wordWrap w:val="0"/>
        <w:jc w:val="right"/>
      </w:pPr>
      <w:r w:rsidRPr="00930599">
        <w:rPr>
          <w:rFonts w:hint="eastAsia"/>
        </w:rPr>
        <w:t>港湾談話室会長</w:t>
      </w:r>
      <w:r w:rsidR="00AA4748" w:rsidRPr="00930599">
        <w:rPr>
          <w:rFonts w:hint="eastAsia"/>
        </w:rPr>
        <w:t xml:space="preserve">　</w:t>
      </w:r>
    </w:p>
    <w:p w14:paraId="301634B6" w14:textId="77777777" w:rsidR="00053543" w:rsidRPr="00930599" w:rsidRDefault="00053543" w:rsidP="00053543">
      <w:pPr>
        <w:jc w:val="right"/>
      </w:pPr>
      <w:r w:rsidRPr="00930599">
        <w:rPr>
          <w:rFonts w:hint="eastAsia"/>
        </w:rPr>
        <w:t>中尾成邦</w:t>
      </w:r>
    </w:p>
    <w:sectPr w:rsidR="00053543" w:rsidRPr="009305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E4D"/>
    <w:rsid w:val="00053543"/>
    <w:rsid w:val="000558FF"/>
    <w:rsid w:val="001153D1"/>
    <w:rsid w:val="002F0E17"/>
    <w:rsid w:val="00497683"/>
    <w:rsid w:val="005D2644"/>
    <w:rsid w:val="00754A48"/>
    <w:rsid w:val="00930599"/>
    <w:rsid w:val="00A524F2"/>
    <w:rsid w:val="00A9494C"/>
    <w:rsid w:val="00AA4748"/>
    <w:rsid w:val="00B21B61"/>
    <w:rsid w:val="00B2626C"/>
    <w:rsid w:val="00BD3D81"/>
    <w:rsid w:val="00D67DE4"/>
    <w:rsid w:val="00E03F19"/>
    <w:rsid w:val="00F7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5276F"/>
  <w15:chartTrackingRefBased/>
  <w15:docId w15:val="{1C558C64-4E35-4E14-B42A-B2D69777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35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A4748"/>
  </w:style>
  <w:style w:type="character" w:customStyle="1" w:styleId="a6">
    <w:name w:val="日付 (文字)"/>
    <w:basedOn w:val="a0"/>
    <w:link w:val="a5"/>
    <w:uiPriority w:val="99"/>
    <w:semiHidden/>
    <w:rsid w:val="00AA4748"/>
  </w:style>
  <w:style w:type="paragraph" w:styleId="a7">
    <w:name w:val="Closing"/>
    <w:basedOn w:val="a"/>
    <w:link w:val="a8"/>
    <w:uiPriority w:val="99"/>
    <w:unhideWhenUsed/>
    <w:rsid w:val="00930599"/>
    <w:pPr>
      <w:jc w:val="right"/>
    </w:pPr>
  </w:style>
  <w:style w:type="character" w:customStyle="1" w:styleId="a8">
    <w:name w:val="結語 (文字)"/>
    <w:basedOn w:val="a0"/>
    <w:link w:val="a7"/>
    <w:uiPriority w:val="99"/>
    <w:rsid w:val="00930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SCOPE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moono</dc:creator>
  <cp:keywords/>
  <dc:description/>
  <cp:lastModifiedBy>安治 辻</cp:lastModifiedBy>
  <cp:revision>3</cp:revision>
  <cp:lastPrinted>2020-10-19T04:59:00Z</cp:lastPrinted>
  <dcterms:created xsi:type="dcterms:W3CDTF">2020-10-31T04:16:00Z</dcterms:created>
  <dcterms:modified xsi:type="dcterms:W3CDTF">2020-10-31T04:16:00Z</dcterms:modified>
</cp:coreProperties>
</file>